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A5" w:rsidRDefault="008D74A5" w:rsidP="00D476D8">
      <w:pPr>
        <w:jc w:val="right"/>
      </w:pPr>
    </w:p>
    <w:p w:rsidR="008D74A5" w:rsidRPr="008D74A5" w:rsidRDefault="008D74A5" w:rsidP="008D74A5"/>
    <w:p w:rsidR="008D74A5" w:rsidRPr="008D74A5" w:rsidRDefault="008D74A5" w:rsidP="008D74A5"/>
    <w:p w:rsidR="008D74A5" w:rsidRDefault="008D74A5" w:rsidP="008D74A5"/>
    <w:p w:rsidR="00C12ECE" w:rsidRPr="008D74A5" w:rsidRDefault="008D74A5" w:rsidP="008D74A5">
      <w:pPr>
        <w:tabs>
          <w:tab w:val="left" w:pos="12540"/>
        </w:tabs>
      </w:pPr>
      <w:r>
        <w:tab/>
      </w:r>
    </w:p>
    <w:sectPr w:rsidR="00C12ECE" w:rsidRPr="008D74A5" w:rsidSect="004C0F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0" w:right="994" w:bottom="1411" w:left="994" w:header="706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B3E" w:rsidRDefault="00146B3E" w:rsidP="00C5450D">
      <w:r>
        <w:separator/>
      </w:r>
    </w:p>
  </w:endnote>
  <w:endnote w:type="continuationSeparator" w:id="0">
    <w:p w:rsidR="00146B3E" w:rsidRDefault="00146B3E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139" w:rsidRDefault="00E221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C5450D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F138F0" w:rsidRPr="00F138F0">
      <w:rPr>
        <w:i/>
        <w:sz w:val="20"/>
        <w:szCs w:val="22"/>
      </w:rPr>
      <w:t>BG05M2OP001-1.001-0008-С01</w:t>
    </w:r>
    <w:r w:rsidR="008C56AB">
      <w:rPr>
        <w:i/>
        <w:sz w:val="20"/>
        <w:szCs w:val="22"/>
      </w:rPr>
      <w:t xml:space="preserve"> </w:t>
    </w:r>
    <w:r w:rsidR="008C56AB" w:rsidRPr="008C56AB">
      <w:rPr>
        <w:i/>
        <w:sz w:val="20"/>
        <w:szCs w:val="22"/>
      </w:rPr>
      <w:t>„Национален център по мехатроника и чисти технологии“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CA4" w:rsidRDefault="00D33C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B3E" w:rsidRDefault="00146B3E" w:rsidP="00C5450D">
      <w:r>
        <w:separator/>
      </w:r>
    </w:p>
  </w:footnote>
  <w:footnote w:type="continuationSeparator" w:id="0">
    <w:p w:rsidR="00146B3E" w:rsidRDefault="00146B3E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139" w:rsidRDefault="00E221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0D" w:rsidRDefault="00E22139" w:rsidP="004C0F10">
    <w:pPr>
      <w:pStyle w:val="Header"/>
      <w:pBdr>
        <w:bottom w:val="single" w:sz="6" w:space="1" w:color="auto"/>
      </w:pBdr>
      <w:jc w:val="center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144780</wp:posOffset>
          </wp:positionV>
          <wp:extent cx="1008275" cy="640080"/>
          <wp:effectExtent l="0" t="0" r="190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VP 3D c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3" t="6673" r="73" b="3261"/>
                  <a:stretch/>
                </pic:blipFill>
                <pic:spPr bwMode="auto">
                  <a:xfrm>
                    <a:off x="0" y="0"/>
                    <a:ext cx="1008275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38A1">
      <w:rPr>
        <w:noProof/>
        <w:lang w:val="en-US" w:eastAsia="en-US"/>
      </w:rPr>
      <w:drawing>
        <wp:inline distT="0" distB="0" distL="0" distR="0" wp14:anchorId="52272C97">
          <wp:extent cx="2266950" cy="7905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5450D" w:rsidRPr="00E22139">
      <w:rPr>
        <w:rFonts w:asciiTheme="minorHAnsi" w:hAnsiTheme="minorHAnsi" w:cstheme="minorHAnsi"/>
        <w:sz w:val="20"/>
        <w:szCs w:val="20"/>
      </w:rPr>
      <w:ptab w:relativeTo="margin" w:alignment="center" w:leader="none"/>
    </w:r>
    <w:r w:rsidR="003A38A1" w:rsidRPr="00E22139">
      <w:rPr>
        <w:rFonts w:asciiTheme="minorHAnsi" w:hAnsiTheme="minorHAnsi" w:cstheme="minorHAnsi"/>
        <w:b/>
        <w:sz w:val="20"/>
        <w:szCs w:val="20"/>
      </w:rPr>
      <w:t>ЗАЕДНО</w:t>
    </w:r>
    <w:r w:rsidR="003A38A1" w:rsidRPr="00293865">
      <w:rPr>
        <w:rFonts w:asciiTheme="minorHAnsi" w:hAnsiTheme="minorHAnsi" w:cstheme="minorHAnsi"/>
        <w:b/>
        <w:sz w:val="20"/>
        <w:szCs w:val="20"/>
      </w:rPr>
      <w:t xml:space="preserve"> СЪЗДАВАМЕ</w:t>
    </w:r>
    <w:bookmarkStart w:id="0" w:name="_GoBack"/>
    <w:bookmarkEnd w:id="0"/>
    <w:r w:rsidR="00C5450D" w:rsidRPr="00293865">
      <w:rPr>
        <w:rFonts w:asciiTheme="minorHAnsi" w:hAnsiTheme="minorHAnsi" w:cstheme="minorHAnsi"/>
        <w:b/>
        <w:sz w:val="20"/>
        <w:szCs w:val="20"/>
      </w:rPr>
      <w:ptab w:relativeTo="margin" w:alignment="right" w:leader="none"/>
    </w:r>
    <w:r w:rsidR="003A38A1">
      <w:rPr>
        <w:noProof/>
        <w:lang w:val="en-US" w:eastAsia="en-US"/>
      </w:rPr>
      <w:drawing>
        <wp:inline distT="0" distB="0" distL="0" distR="0" wp14:anchorId="09FF3639">
          <wp:extent cx="2466975" cy="876300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139" w:rsidRDefault="00E221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35DF6"/>
    <w:rsid w:val="000470DF"/>
    <w:rsid w:val="00047DDE"/>
    <w:rsid w:val="000B7E9B"/>
    <w:rsid w:val="000E75C8"/>
    <w:rsid w:val="000F1A76"/>
    <w:rsid w:val="001202A8"/>
    <w:rsid w:val="00127AB7"/>
    <w:rsid w:val="00146B3E"/>
    <w:rsid w:val="001728DB"/>
    <w:rsid w:val="001B4037"/>
    <w:rsid w:val="001B7A7E"/>
    <w:rsid w:val="001D4D8B"/>
    <w:rsid w:val="00281C22"/>
    <w:rsid w:val="00285A16"/>
    <w:rsid w:val="00287428"/>
    <w:rsid w:val="00293865"/>
    <w:rsid w:val="002C5A74"/>
    <w:rsid w:val="003A38A1"/>
    <w:rsid w:val="003E335C"/>
    <w:rsid w:val="003F1CA0"/>
    <w:rsid w:val="004031DC"/>
    <w:rsid w:val="00433139"/>
    <w:rsid w:val="004A5300"/>
    <w:rsid w:val="004C0F10"/>
    <w:rsid w:val="004C7BF5"/>
    <w:rsid w:val="004D0C5C"/>
    <w:rsid w:val="004E09B2"/>
    <w:rsid w:val="005854B7"/>
    <w:rsid w:val="00597DD7"/>
    <w:rsid w:val="005D3A3E"/>
    <w:rsid w:val="00606FA2"/>
    <w:rsid w:val="00626297"/>
    <w:rsid w:val="0065193E"/>
    <w:rsid w:val="006B59F6"/>
    <w:rsid w:val="006B7C00"/>
    <w:rsid w:val="006D79DD"/>
    <w:rsid w:val="00713782"/>
    <w:rsid w:val="00760ED5"/>
    <w:rsid w:val="0081311F"/>
    <w:rsid w:val="00824F45"/>
    <w:rsid w:val="008651F9"/>
    <w:rsid w:val="008C1E6C"/>
    <w:rsid w:val="008C3A5D"/>
    <w:rsid w:val="008C56AB"/>
    <w:rsid w:val="008D74A5"/>
    <w:rsid w:val="009122DD"/>
    <w:rsid w:val="009179FE"/>
    <w:rsid w:val="00935F28"/>
    <w:rsid w:val="00954B1F"/>
    <w:rsid w:val="00957235"/>
    <w:rsid w:val="009A54D0"/>
    <w:rsid w:val="009C67AB"/>
    <w:rsid w:val="00AA0FE1"/>
    <w:rsid w:val="00AD1B45"/>
    <w:rsid w:val="00B035AA"/>
    <w:rsid w:val="00C12ECE"/>
    <w:rsid w:val="00C5450D"/>
    <w:rsid w:val="00CC2E7E"/>
    <w:rsid w:val="00D33CA4"/>
    <w:rsid w:val="00D476D8"/>
    <w:rsid w:val="00E22139"/>
    <w:rsid w:val="00E22E64"/>
    <w:rsid w:val="00E4517F"/>
    <w:rsid w:val="00EA4AEC"/>
    <w:rsid w:val="00F138F0"/>
    <w:rsid w:val="00F41CD1"/>
    <w:rsid w:val="00FB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3BFE9EC-AEEA-458C-B993-8C553339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Radostina Kamburova</cp:lastModifiedBy>
  <cp:revision>2</cp:revision>
  <cp:lastPrinted>2018-06-25T12:17:00Z</cp:lastPrinted>
  <dcterms:created xsi:type="dcterms:W3CDTF">2018-06-25T13:15:00Z</dcterms:created>
  <dcterms:modified xsi:type="dcterms:W3CDTF">2018-12-21T07:45:00Z</dcterms:modified>
</cp:coreProperties>
</file>